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A5FB6" w14:textId="77777777" w:rsidR="00156066" w:rsidRDefault="00156066">
      <w:pPr>
        <w:pStyle w:val="normal0"/>
        <w:ind w:left="720"/>
        <w:jc w:val="center"/>
      </w:pPr>
    </w:p>
    <w:p w14:paraId="0326C0C8" w14:textId="77777777" w:rsidR="00156066" w:rsidRDefault="00156066">
      <w:pPr>
        <w:pStyle w:val="normal0"/>
        <w:ind w:left="720"/>
        <w:jc w:val="center"/>
      </w:pPr>
    </w:p>
    <w:p w14:paraId="00BE6F35" w14:textId="77777777" w:rsidR="00156066" w:rsidRDefault="00E4079E">
      <w:pPr>
        <w:pStyle w:val="normal0"/>
        <w:numPr>
          <w:ilvl w:val="0"/>
          <w:numId w:val="1"/>
        </w:numPr>
      </w:pPr>
      <w:r>
        <w:t>Yes, we can work out the top number without finding out the middle number.</w:t>
      </w:r>
    </w:p>
    <w:p w14:paraId="24BD00BA" w14:textId="77777777" w:rsidR="00156066" w:rsidRDefault="00E4079E">
      <w:pPr>
        <w:pStyle w:val="normal0"/>
      </w:pPr>
      <w:r>
        <w:t>Solution: Let’s say the bottom left number is ‘a’. Since the numbers are consecutive, the second left number would be ‘a+1’. The third would be ‘a+2’ and the fourth ‘a+3’.</w:t>
      </w:r>
    </w:p>
    <w:p w14:paraId="01D19A16" w14:textId="77777777" w:rsidR="00156066" w:rsidRDefault="00156066">
      <w:pPr>
        <w:pStyle w:val="normal0"/>
      </w:pPr>
    </w:p>
    <w:p w14:paraId="6110FF5E" w14:textId="77777777" w:rsidR="00156066" w:rsidRDefault="00E4079E">
      <w:pPr>
        <w:pStyle w:val="normal0"/>
      </w:pPr>
      <w:bookmarkStart w:id="0" w:name="_GoBack"/>
      <w:r>
        <w:rPr>
          <w:noProof/>
          <w:lang w:val="en-US"/>
        </w:rPr>
        <w:drawing>
          <wp:inline distT="114300" distB="114300" distL="114300" distR="114300" wp14:anchorId="2142B2CB" wp14:editId="16D1E852">
            <wp:extent cx="5731200" cy="4292600"/>
            <wp:effectExtent l="0" t="0" r="0" b="0"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14:paraId="64219247" w14:textId="77777777" w:rsidR="00156066" w:rsidRDefault="00156066">
      <w:pPr>
        <w:pStyle w:val="normal0"/>
      </w:pPr>
    </w:p>
    <w:p w14:paraId="76F58DC6" w14:textId="77777777" w:rsidR="00156066" w:rsidRDefault="00E4079E">
      <w:pPr>
        <w:pStyle w:val="normal0"/>
      </w:pPr>
      <w:r>
        <w:t>The pyramid’s bottom’s number adds up to the the middle numbers, so:</w:t>
      </w:r>
    </w:p>
    <w:p w14:paraId="454CD8EB" w14:textId="77777777" w:rsidR="00156066" w:rsidRDefault="00E4079E">
      <w:pPr>
        <w:pStyle w:val="normal0"/>
      </w:pPr>
      <w:r>
        <w:rPr>
          <w:noProof/>
          <w:lang w:val="en-US"/>
        </w:rPr>
        <w:lastRenderedPageBreak/>
        <w:drawing>
          <wp:inline distT="114300" distB="114300" distL="114300" distR="114300" wp14:anchorId="0DCA4BB6" wp14:editId="24C74841">
            <wp:extent cx="5731200" cy="429260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2A901B" w14:textId="77777777" w:rsidR="00156066" w:rsidRDefault="00E4079E">
      <w:pPr>
        <w:pStyle w:val="normal0"/>
      </w:pPr>
      <w:r>
        <w:t>Simplifie</w:t>
      </w:r>
      <w:r>
        <w:t>d:</w:t>
      </w:r>
    </w:p>
    <w:p w14:paraId="6BE72264" w14:textId="77777777" w:rsidR="00156066" w:rsidRDefault="00E4079E">
      <w:pPr>
        <w:pStyle w:val="normal0"/>
      </w:pPr>
      <w:r>
        <w:rPr>
          <w:noProof/>
          <w:lang w:val="en-US"/>
        </w:rPr>
        <w:drawing>
          <wp:inline distT="114300" distB="114300" distL="114300" distR="114300" wp14:anchorId="0C2BB5DD" wp14:editId="03ECA75F">
            <wp:extent cx="5731200" cy="4292600"/>
            <wp:effectExtent l="0" t="0" r="0" b="0"/>
            <wp:docPr id="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1F3437" w14:textId="77777777" w:rsidR="00156066" w:rsidRDefault="00156066">
      <w:pPr>
        <w:pStyle w:val="normal0"/>
      </w:pPr>
    </w:p>
    <w:p w14:paraId="5122EC62" w14:textId="77777777" w:rsidR="00156066" w:rsidRDefault="00E4079E">
      <w:pPr>
        <w:pStyle w:val="normal0"/>
      </w:pPr>
      <w:r>
        <w:t xml:space="preserve">So the next layer would be: </w:t>
      </w:r>
    </w:p>
    <w:p w14:paraId="43D3539A" w14:textId="77777777" w:rsidR="00156066" w:rsidRDefault="00E4079E">
      <w:pPr>
        <w:pStyle w:val="normal0"/>
      </w:pPr>
      <w:r>
        <w:t xml:space="preserve">2a + 1 + 2a + 3 and 2a + 3 + 2a + 5  </w:t>
      </w:r>
      <w:r>
        <w:rPr>
          <w:noProof/>
          <w:lang w:val="en-US"/>
        </w:rPr>
        <w:drawing>
          <wp:inline distT="114300" distB="114300" distL="114300" distR="114300" wp14:anchorId="28DD90F3" wp14:editId="570E7EE9">
            <wp:extent cx="5731200" cy="4292600"/>
            <wp:effectExtent l="0" t="0" r="0" b="0"/>
            <wp:docPr id="2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B1948" w14:textId="77777777" w:rsidR="00156066" w:rsidRDefault="00E4079E">
      <w:pPr>
        <w:pStyle w:val="normal0"/>
      </w:pPr>
      <w:r>
        <w:t xml:space="preserve">Simplified: </w:t>
      </w:r>
    </w:p>
    <w:p w14:paraId="7F45ACEE" w14:textId="77777777" w:rsidR="00156066" w:rsidRDefault="00E4079E">
      <w:pPr>
        <w:pStyle w:val="normal0"/>
      </w:pPr>
      <w:r>
        <w:t>2a + 1 + 2a + 3 = 4a + 4</w:t>
      </w:r>
    </w:p>
    <w:p w14:paraId="2F081522" w14:textId="77777777" w:rsidR="00156066" w:rsidRDefault="00E4079E">
      <w:pPr>
        <w:pStyle w:val="normal0"/>
      </w:pPr>
      <w:r>
        <w:t>2a + 3 + 2a + 5 = 4a + 8</w:t>
      </w:r>
    </w:p>
    <w:p w14:paraId="641F77C4" w14:textId="77777777" w:rsidR="00156066" w:rsidRDefault="00156066">
      <w:pPr>
        <w:pStyle w:val="normal0"/>
      </w:pPr>
    </w:p>
    <w:p w14:paraId="26427FCF" w14:textId="77777777" w:rsidR="00156066" w:rsidRDefault="00E4079E">
      <w:pPr>
        <w:pStyle w:val="normal0"/>
      </w:pPr>
      <w:r>
        <w:t>The last layer would be:</w:t>
      </w:r>
    </w:p>
    <w:p w14:paraId="602DE75D" w14:textId="77777777" w:rsidR="00156066" w:rsidRDefault="00E4079E">
      <w:pPr>
        <w:pStyle w:val="normal0"/>
      </w:pPr>
      <w:r>
        <w:t>4a + 4 + 4a + 8 = 8a + 12</w:t>
      </w:r>
    </w:p>
    <w:p w14:paraId="5C11B958" w14:textId="77777777" w:rsidR="00156066" w:rsidRDefault="00E4079E">
      <w:pPr>
        <w:pStyle w:val="normal0"/>
      </w:pPr>
      <w:r>
        <w:rPr>
          <w:noProof/>
          <w:lang w:val="en-US"/>
        </w:rPr>
        <w:lastRenderedPageBreak/>
        <w:drawing>
          <wp:inline distT="114300" distB="114300" distL="114300" distR="114300" wp14:anchorId="6227992B" wp14:editId="242BEF5F">
            <wp:extent cx="5731200" cy="4292600"/>
            <wp:effectExtent l="0" t="0" r="0" b="0"/>
            <wp:docPr id="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0047A7" w14:textId="77777777" w:rsidR="00156066" w:rsidRDefault="00156066">
      <w:pPr>
        <w:pStyle w:val="normal0"/>
      </w:pPr>
    </w:p>
    <w:p w14:paraId="38C98D9D" w14:textId="77777777" w:rsidR="00156066" w:rsidRDefault="00E4079E">
      <w:pPr>
        <w:pStyle w:val="normal0"/>
      </w:pPr>
      <w:r>
        <w:t>Simplified:</w:t>
      </w:r>
    </w:p>
    <w:p w14:paraId="274A7F80" w14:textId="77777777" w:rsidR="00156066" w:rsidRDefault="00E4079E">
      <w:pPr>
        <w:pStyle w:val="normal0"/>
      </w:pPr>
      <w:r>
        <w:t>4a + 4 + 4a + 8 = 8a + 12</w:t>
      </w:r>
    </w:p>
    <w:p w14:paraId="700A2591" w14:textId="77777777" w:rsidR="00156066" w:rsidRDefault="00156066">
      <w:pPr>
        <w:pStyle w:val="normal0"/>
      </w:pPr>
    </w:p>
    <w:p w14:paraId="5050243C" w14:textId="77777777" w:rsidR="00156066" w:rsidRDefault="00E4079E">
      <w:pPr>
        <w:pStyle w:val="normal0"/>
      </w:pPr>
      <w:r>
        <w:t xml:space="preserve">Formula: </w:t>
      </w:r>
    </w:p>
    <w:p w14:paraId="2D8AF5AE" w14:textId="77777777" w:rsidR="00156066" w:rsidRDefault="00E4079E">
      <w:pPr>
        <w:pStyle w:val="normal0"/>
      </w:pPr>
      <w:r>
        <w:t>(Total of botto</w:t>
      </w:r>
      <w:r>
        <w:t>m 4 numbers) x 2 = top number of the pyramid</w:t>
      </w:r>
    </w:p>
    <w:p w14:paraId="46FFCC8F" w14:textId="77777777" w:rsidR="00156066" w:rsidRDefault="00156066">
      <w:pPr>
        <w:pStyle w:val="normal0"/>
      </w:pPr>
    </w:p>
    <w:p w14:paraId="5E575434" w14:textId="77777777" w:rsidR="00156066" w:rsidRDefault="00E4079E">
      <w:pPr>
        <w:pStyle w:val="normal0"/>
      </w:pPr>
      <w:r>
        <w:t xml:space="preserve">This way of finding the top layer without the middle layer works. </w:t>
      </w:r>
    </w:p>
    <w:p w14:paraId="574628F4" w14:textId="77777777" w:rsidR="00156066" w:rsidRDefault="00E4079E">
      <w:pPr>
        <w:pStyle w:val="normal0"/>
      </w:pPr>
      <w:r>
        <w:t>Example to prove the way works:</w:t>
      </w:r>
    </w:p>
    <w:p w14:paraId="399DFF38" w14:textId="77777777" w:rsidR="00156066" w:rsidRDefault="00E4079E">
      <w:pPr>
        <w:pStyle w:val="normal0"/>
      </w:pPr>
      <w:r>
        <w:rPr>
          <w:noProof/>
          <w:lang w:val="en-US"/>
        </w:rPr>
        <w:lastRenderedPageBreak/>
        <w:drawing>
          <wp:inline distT="114300" distB="114300" distL="114300" distR="114300" wp14:anchorId="448AE6CE" wp14:editId="1FC537C4">
            <wp:extent cx="5731200" cy="3581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54D45E" w14:textId="77777777" w:rsidR="00156066" w:rsidRDefault="00E4079E">
      <w:pPr>
        <w:pStyle w:val="normal0"/>
      </w:pPr>
      <w:r>
        <w:rPr>
          <w:noProof/>
          <w:lang w:val="en-US"/>
        </w:rPr>
        <w:drawing>
          <wp:inline distT="114300" distB="114300" distL="114300" distR="114300" wp14:anchorId="6BF92641" wp14:editId="503D7377">
            <wp:extent cx="5731200" cy="354330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640FDD" w14:textId="77777777" w:rsidR="00156066" w:rsidRDefault="00156066">
      <w:pPr>
        <w:pStyle w:val="normal0"/>
      </w:pPr>
    </w:p>
    <w:p w14:paraId="2BC1528D" w14:textId="77777777" w:rsidR="00156066" w:rsidRDefault="00156066">
      <w:pPr>
        <w:pStyle w:val="normal0"/>
      </w:pPr>
    </w:p>
    <w:p w14:paraId="3288A6B8" w14:textId="77777777" w:rsidR="00156066" w:rsidRDefault="00156066">
      <w:pPr>
        <w:pStyle w:val="normal0"/>
      </w:pPr>
    </w:p>
    <w:p w14:paraId="3F709CDD" w14:textId="77777777" w:rsidR="00156066" w:rsidRDefault="00156066">
      <w:pPr>
        <w:pStyle w:val="normal0"/>
      </w:pPr>
    </w:p>
    <w:p w14:paraId="5E3E90B7" w14:textId="77777777" w:rsidR="00156066" w:rsidRDefault="00156066">
      <w:pPr>
        <w:pStyle w:val="normal0"/>
      </w:pPr>
    </w:p>
    <w:sectPr w:rsidR="001560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4A75"/>
    <w:multiLevelType w:val="multilevel"/>
    <w:tmpl w:val="7C02FB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56066"/>
    <w:rsid w:val="00156066"/>
    <w:rsid w:val="00E4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0F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79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79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79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79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Gorton</cp:lastModifiedBy>
  <cp:revision>2</cp:revision>
  <dcterms:created xsi:type="dcterms:W3CDTF">2019-05-13T11:26:00Z</dcterms:created>
  <dcterms:modified xsi:type="dcterms:W3CDTF">2019-05-13T11:42:00Z</dcterms:modified>
</cp:coreProperties>
</file>