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88" w:rsidRPr="00CA6D88" w:rsidRDefault="00CA6D88">
      <w:pPr>
        <w:rPr>
          <w:b/>
          <w:u w:val="single"/>
        </w:rPr>
      </w:pPr>
      <w:r>
        <w:rPr>
          <w:b/>
          <w:u w:val="single"/>
        </w:rPr>
        <w:t>Part 1</w:t>
      </w:r>
    </w:p>
    <w:p w:rsidR="002B0A6A" w:rsidRDefault="007130DE">
      <w:r>
        <w:t xml:space="preserve">At sea level, </w:t>
      </w:r>
      <w:proofErr w:type="gramStart"/>
      <w:r>
        <w:t>R</w:t>
      </w:r>
      <w:r w:rsidR="00CA6D88">
        <w:t>(</w:t>
      </w:r>
      <w:proofErr w:type="gramEnd"/>
      <w:r w:rsidR="00CA6D88">
        <w:t>distance from centre of mass to position)</w:t>
      </w:r>
      <w:r>
        <w:t>=6378.1km</w:t>
      </w:r>
      <w:r w:rsidR="00CA6D88">
        <w:t xml:space="preserve"> (1dp)</w:t>
      </w:r>
    </w:p>
    <w:p w:rsidR="007130DE" w:rsidRDefault="007130DE">
      <w:r>
        <w:t>M and m</w:t>
      </w:r>
      <w:r w:rsidR="00CA6D88">
        <w:t xml:space="preserve"> remain</w:t>
      </w:r>
      <w:r>
        <w:t xml:space="preserve"> constant, as mass is not effected by gravity, unlike weight</w:t>
      </w:r>
    </w:p>
    <w:p w:rsidR="007130DE" w:rsidRDefault="00CA6D88">
      <w:r>
        <w:t>We n</w:t>
      </w:r>
      <w:r w:rsidR="007130DE">
        <w:t>eed to consider at what altitude the c</w:t>
      </w:r>
      <w:r>
        <w:t>ity is, so as an example</w:t>
      </w:r>
      <w:r w:rsidR="007130DE">
        <w:t xml:space="preserve"> taking a city renowned for its altitude, for instance La Paz, which FIFA famously tried to ban from hosting football matches, which is situated at 36</w:t>
      </w:r>
      <w:r w:rsidR="00E05F9F">
        <w:t>00</w:t>
      </w:r>
      <w:r w:rsidR="007130DE">
        <w:t>m above sea level</w:t>
      </w:r>
    </w:p>
    <w:p w:rsidR="007130DE" w:rsidRDefault="00CA6D88">
      <w:r>
        <w:t>It would be obvious to neglect the weight of the arms of the weightlifter, solely concentrating on the weight</w:t>
      </w:r>
      <w:r w:rsidR="007C771E">
        <w:t xml:space="preserve"> of the dead weight</w:t>
      </w:r>
    </w:p>
    <w:p w:rsidR="00CA6D88" w:rsidRPr="00CA6D88" w:rsidRDefault="00CA6D88">
      <w:r>
        <w:t>Using the equation given: W = (6.67428 x 10</w:t>
      </w:r>
      <w:r>
        <w:rPr>
          <w:vertAlign w:val="superscript"/>
        </w:rPr>
        <w:t>-11</w:t>
      </w:r>
      <w:r>
        <w:t xml:space="preserve"> x M x m)/R</w:t>
      </w:r>
      <w:r>
        <w:rPr>
          <w:vertAlign w:val="superscript"/>
        </w:rPr>
        <w:t>2</w:t>
      </w:r>
    </w:p>
    <w:p w:rsidR="007130DE" w:rsidRDefault="007130DE">
      <w:r>
        <w:t>At sea level</w:t>
      </w:r>
      <w:r w:rsidR="00CA6D88">
        <w:t>, where M= 5.972 x 10</w:t>
      </w:r>
      <w:r w:rsidR="00CA6D88">
        <w:rPr>
          <w:vertAlign w:val="superscript"/>
        </w:rPr>
        <w:t>24</w:t>
      </w:r>
      <w:r w:rsidR="00CA6D88">
        <w:t xml:space="preserve">, m = 200, R = </w:t>
      </w:r>
      <w:proofErr w:type="gramStart"/>
      <w:r w:rsidR="00CA6D88">
        <w:t xml:space="preserve">6378.1 </w:t>
      </w:r>
      <w:r>
        <w:t>:</w:t>
      </w:r>
      <w:proofErr w:type="gramEnd"/>
      <w:r>
        <w:t xml:space="preserve"> W = (6.67428 x 10</w:t>
      </w:r>
      <w:r>
        <w:rPr>
          <w:vertAlign w:val="superscript"/>
        </w:rPr>
        <w:t>-</w:t>
      </w:r>
      <w:r w:rsidRPr="007130DE">
        <w:rPr>
          <w:vertAlign w:val="superscript"/>
        </w:rPr>
        <w:t>11</w:t>
      </w:r>
      <w:r>
        <w:t xml:space="preserve"> x 5.972 x 10</w:t>
      </w:r>
      <w:r>
        <w:rPr>
          <w:vertAlign w:val="superscript"/>
        </w:rPr>
        <w:t>24</w:t>
      </w:r>
      <w:r>
        <w:t xml:space="preserve"> x 200)</w:t>
      </w:r>
      <w:r w:rsidR="00CA6D88">
        <w:t xml:space="preserve"> </w:t>
      </w:r>
      <w:r>
        <w:t>/</w:t>
      </w:r>
      <w:r w:rsidR="00CA6D88">
        <w:t xml:space="preserve"> </w:t>
      </w:r>
      <w:r>
        <w:t>6378.1</w:t>
      </w:r>
      <w:r>
        <w:rPr>
          <w:vertAlign w:val="superscript"/>
        </w:rPr>
        <w:t>2</w:t>
      </w:r>
    </w:p>
    <w:p w:rsidR="007130DE" w:rsidRPr="00E05F9F" w:rsidRDefault="007130DE">
      <w:pPr>
        <w:rPr>
          <w:vertAlign w:val="superscript"/>
        </w:rPr>
      </w:pPr>
      <w:r>
        <w:t>At altitude above sea level</w:t>
      </w:r>
      <w:r w:rsidR="00CA6D88">
        <w:t>, all values remain same, except R</w:t>
      </w:r>
      <w:r w:rsidR="00CA6D88">
        <w:rPr>
          <w:vertAlign w:val="subscript"/>
        </w:rPr>
        <w:t>1</w:t>
      </w:r>
      <w:r w:rsidR="00CA6D88">
        <w:t xml:space="preserve"> =</w:t>
      </w:r>
      <w:proofErr w:type="spellStart"/>
      <w:r w:rsidR="00CA6D88">
        <w:t>R</w:t>
      </w:r>
      <w:r w:rsidR="00CA6D88">
        <w:rPr>
          <w:vertAlign w:val="subscript"/>
        </w:rPr>
        <w:t>original</w:t>
      </w:r>
      <w:proofErr w:type="spellEnd"/>
      <w:r w:rsidR="00CA6D88">
        <w:rPr>
          <w:vertAlign w:val="subscript"/>
        </w:rPr>
        <w:t xml:space="preserve"> </w:t>
      </w:r>
      <w:r w:rsidR="00CA6D88">
        <w:t>+ 3.6 (height above sea level of La Paz in km</w:t>
      </w:r>
      <w:proofErr w:type="gramStart"/>
      <w:r w:rsidR="00CA6D88">
        <w:t xml:space="preserve">) </w:t>
      </w:r>
      <w:r>
        <w:t>:</w:t>
      </w:r>
      <w:proofErr w:type="gramEnd"/>
      <w:r>
        <w:t xml:space="preserve"> W = (6.67428 x 10</w:t>
      </w:r>
      <w:r>
        <w:rPr>
          <w:vertAlign w:val="superscript"/>
        </w:rPr>
        <w:t>-</w:t>
      </w:r>
      <w:r w:rsidRPr="007130DE">
        <w:rPr>
          <w:vertAlign w:val="superscript"/>
        </w:rPr>
        <w:t>11</w:t>
      </w:r>
      <w:r>
        <w:t xml:space="preserve"> x 5.972 x 10</w:t>
      </w:r>
      <w:r>
        <w:rPr>
          <w:vertAlign w:val="superscript"/>
        </w:rPr>
        <w:t>24</w:t>
      </w:r>
      <w:r>
        <w:t xml:space="preserve"> x 200</w:t>
      </w:r>
      <w:r w:rsidR="00CA6D88">
        <w:t xml:space="preserve">) </w:t>
      </w:r>
      <w:r>
        <w:t>/ (6387.1</w:t>
      </w:r>
      <w:r w:rsidR="00E05F9F">
        <w:t xml:space="preserve"> + 3.6)</w:t>
      </w:r>
      <w:r w:rsidR="00E05F9F">
        <w:rPr>
          <w:vertAlign w:val="superscript"/>
        </w:rPr>
        <w:t>2</w:t>
      </w:r>
    </w:p>
    <w:p w:rsidR="007130DE" w:rsidRDefault="00CA6D88">
      <w:r>
        <w:t>So in this example, as R is being squared, by</w:t>
      </w:r>
      <w:r w:rsidR="00E05F9F">
        <w:t xml:space="preserve"> adding 3.6</w:t>
      </w:r>
      <w:r>
        <w:t xml:space="preserve"> there creates a</w:t>
      </w:r>
      <w:r w:rsidR="00E05F9F">
        <w:t xml:space="preserve"> very small</w:t>
      </w:r>
      <w:r>
        <w:t xml:space="preserve"> change</w:t>
      </w:r>
      <w:r w:rsidR="00E05F9F">
        <w:t xml:space="preserve"> compared to the originally large values,</w:t>
      </w:r>
      <w:r>
        <w:t xml:space="preserve"> so</w:t>
      </w:r>
      <w:r w:rsidR="00E05F9F">
        <w:t xml:space="preserve"> there will be very little effect for the weight lifters. When worked out</w:t>
      </w:r>
      <w:r>
        <w:t xml:space="preserve"> in this example</w:t>
      </w:r>
      <w:r w:rsidR="00E05F9F">
        <w:t>,</w:t>
      </w:r>
      <w:r>
        <w:t xml:space="preserve"> W differs by</w:t>
      </w:r>
      <w:r w:rsidR="00E05F9F">
        <w:t xml:space="preserve"> 0.11%</w:t>
      </w:r>
      <w:r>
        <w:t>, showing that if the value of 3.6km was</w:t>
      </w:r>
      <w:r w:rsidR="00687159">
        <w:t xml:space="preserve"> shown as ‘n’, which would only differ by a maximum of about 2km each way if altered slightly, so</w:t>
      </w:r>
      <w:r>
        <w:t xml:space="preserve"> would still make little change</w:t>
      </w:r>
    </w:p>
    <w:p w:rsidR="00E05F9F" w:rsidRPr="00CA6D88" w:rsidRDefault="00CA6D88">
      <w:pPr>
        <w:rPr>
          <w:b/>
          <w:u w:val="single"/>
        </w:rPr>
      </w:pPr>
      <w:r>
        <w:rPr>
          <w:b/>
          <w:u w:val="single"/>
        </w:rPr>
        <w:t>Part 2</w:t>
      </w:r>
    </w:p>
    <w:p w:rsidR="00E05F9F" w:rsidRDefault="00687159">
      <w:r>
        <w:t>I begin by saying I can lift 40</w:t>
      </w:r>
      <w:r w:rsidR="00E05F9F">
        <w:t>kg dead weight on ground</w:t>
      </w:r>
      <w:r w:rsidR="00CA6D88">
        <w:t>, which is roughly true</w:t>
      </w:r>
    </w:p>
    <w:p w:rsidR="00E05F9F" w:rsidRDefault="00E05F9F">
      <w:r>
        <w:t xml:space="preserve">Therefore, my ‘m’ = </w:t>
      </w:r>
      <w:r w:rsidR="00687159">
        <w:t>40</w:t>
      </w:r>
    </w:p>
    <w:p w:rsidR="00E01A0A" w:rsidRDefault="00687159">
      <w:r>
        <w:t>So a</w:t>
      </w:r>
      <w:r w:rsidR="00E01A0A">
        <w:t xml:space="preserve">t </w:t>
      </w:r>
      <w:r>
        <w:t>sea level, I</w:t>
      </w:r>
      <w:r w:rsidR="00E01A0A">
        <w:t xml:space="preserve"> can lift an object of </w:t>
      </w:r>
      <w:proofErr w:type="gramStart"/>
      <w:r w:rsidR="00E01A0A">
        <w:t>W :</w:t>
      </w:r>
      <w:proofErr w:type="gramEnd"/>
      <w:r w:rsidR="00E01A0A">
        <w:t xml:space="preserve"> (6.67428 x 10</w:t>
      </w:r>
      <w:r w:rsidR="00E01A0A">
        <w:rPr>
          <w:vertAlign w:val="superscript"/>
        </w:rPr>
        <w:t>-11</w:t>
      </w:r>
      <w:r w:rsidR="00E01A0A">
        <w:t xml:space="preserve"> x 5.972 x 10</w:t>
      </w:r>
      <w:r w:rsidR="00E01A0A">
        <w:rPr>
          <w:vertAlign w:val="superscript"/>
        </w:rPr>
        <w:t>24</w:t>
      </w:r>
      <w:r>
        <w:t xml:space="preserve"> x 40)</w:t>
      </w:r>
      <w:r w:rsidR="00E01A0A">
        <w:t>/6378.1</w:t>
      </w:r>
      <w:r w:rsidR="00E01A0A">
        <w:rPr>
          <w:vertAlign w:val="superscript"/>
        </w:rPr>
        <w:t>2</w:t>
      </w:r>
    </w:p>
    <w:p w:rsidR="00E01A0A" w:rsidRDefault="00E01A0A">
      <w:r>
        <w:t>So if weight is increased to 200 kg</w:t>
      </w:r>
      <w:r w:rsidR="00687159">
        <w:t xml:space="preserve"> (40kg x 5</w:t>
      </w:r>
      <w:proofErr w:type="gramStart"/>
      <w:r>
        <w:t>) ,</w:t>
      </w:r>
      <w:proofErr w:type="gramEnd"/>
      <w:r>
        <w:t xml:space="preserve"> the numerator of this equation is multiplied by 5, so to keep the weight the same, the denominator must also be multiplied by 5</w:t>
      </w:r>
    </w:p>
    <w:p w:rsidR="00E01A0A" w:rsidRDefault="00E01A0A">
      <w:r>
        <w:t>So my height above the centre of mass for m</w:t>
      </w:r>
      <w:r w:rsidR="00687159">
        <w:t>e to li</w:t>
      </w:r>
      <w:r>
        <w:t>ft the weight = (</w:t>
      </w:r>
      <w:r w:rsidR="00687159">
        <w:t>5</w:t>
      </w:r>
      <w:r>
        <w:t xml:space="preserve"> x 6378.1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1/2</w:t>
      </w:r>
      <w:r>
        <w:t xml:space="preserve"> =203400798.05</w:t>
      </w:r>
      <w:r>
        <w:rPr>
          <w:vertAlign w:val="superscript"/>
        </w:rPr>
        <w:t>1/2</w:t>
      </w:r>
      <w:r>
        <w:t xml:space="preserve"> = 14261.87 km</w:t>
      </w:r>
    </w:p>
    <w:p w:rsidR="00687159" w:rsidRPr="00E01A0A" w:rsidRDefault="00687159">
      <w:r>
        <w:t>Therefore the h</w:t>
      </w:r>
      <w:r w:rsidR="00E01A0A">
        <w:t xml:space="preserve">eight above sea level </w:t>
      </w:r>
      <w:r>
        <w:t xml:space="preserve">required for me to lift 200kg </w:t>
      </w:r>
      <w:r w:rsidR="00E01A0A">
        <w:t>= 14261.87 – 6378.</w:t>
      </w:r>
      <w:r w:rsidR="007C771E">
        <w:t>1 =7880 (3sf)</w:t>
      </w:r>
      <w:r w:rsidR="00CA6D88">
        <w:t xml:space="preserve"> km, </w:t>
      </w:r>
      <w:r>
        <w:t xml:space="preserve">slightly over the distance </w:t>
      </w:r>
      <w:r w:rsidR="007C771E">
        <w:t>between the centre of the earth and sea level</w:t>
      </w:r>
    </w:p>
    <w:sectPr w:rsidR="00687159" w:rsidRPr="00E01A0A" w:rsidSect="002B0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0DE"/>
    <w:rsid w:val="002B0A6A"/>
    <w:rsid w:val="00687159"/>
    <w:rsid w:val="007130DE"/>
    <w:rsid w:val="007C771E"/>
    <w:rsid w:val="00CA6D88"/>
    <w:rsid w:val="00E01A0A"/>
    <w:rsid w:val="00E0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GammaAdmin</dc:creator>
  <cp:lastModifiedBy>GammaAdmin</cp:lastModifiedBy>
  <cp:revision>1</cp:revision>
  <dcterms:created xsi:type="dcterms:W3CDTF">2011-11-24T17:57:00Z</dcterms:created>
  <dcterms:modified xsi:type="dcterms:W3CDTF">2011-11-24T18:52:00Z</dcterms:modified>
</cp:coreProperties>
</file>